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0A9147B">
            <wp:simplePos x="0" y="0"/>
            <wp:positionH relativeFrom="column">
              <wp:posOffset>5098415</wp:posOffset>
            </wp:positionH>
            <wp:positionV relativeFrom="paragraph">
              <wp:posOffset>66675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92BECDE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-3.35pt;margin-top:12.15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Dca&#10;9A/fAAAACQ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618AE30" w:rsidR="007C1B44" w:rsidRPr="007C1B44" w:rsidRDefault="007C1B44" w:rsidP="007C1B44"/>
    <w:p w14:paraId="74715ABD" w14:textId="4BDF349D" w:rsidR="007C1B44" w:rsidRPr="007C1B44" w:rsidRDefault="00FF216D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53F3FBB4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411480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17FCD2EE" w14:textId="2F7C13E5" w:rsidR="004717FB" w:rsidRPr="00FF216D" w:rsidRDefault="004717FB" w:rsidP="00FF216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FF216D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 w:rsidR="00FF216D" w:rsidRPr="00FF216D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(إخراج</w:t>
                            </w:r>
                            <w:r w:rsidRPr="00FF216D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FF216D" w:rsidRPr="00FF216D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إدخال)</w:t>
                            </w:r>
                            <w:r w:rsidRPr="00FF216D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F216D" w:rsidRPr="00FF216D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مواد من</w:t>
                            </w:r>
                            <w:r w:rsidRPr="00FF216D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 مبنى الجامعة </w:t>
                            </w:r>
                          </w:p>
                          <w:p w14:paraId="2ED67AC5" w14:textId="77777777" w:rsidR="00214C7F" w:rsidRPr="004A20E6" w:rsidRDefault="00214C7F" w:rsidP="007C1B44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8.65pt;margin-top:.55pt;width:324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iwIQIAACQ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17FCD2EE" w14:textId="2F7C13E5" w:rsidR="004717FB" w:rsidRPr="00FF216D" w:rsidRDefault="004717FB" w:rsidP="00FF216D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FF216D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نموذج </w:t>
                      </w:r>
                      <w:r w:rsidR="00FF216D" w:rsidRPr="00FF216D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(إخراج</w:t>
                      </w:r>
                      <w:r w:rsidRPr="00FF216D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FF216D" w:rsidRPr="00FF216D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إدخال)</w:t>
                      </w:r>
                      <w:r w:rsidRPr="00FF216D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F216D" w:rsidRPr="00FF216D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مواد من</w:t>
                      </w:r>
                      <w:r w:rsidRPr="00FF216D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 مبنى الجامعة </w:t>
                      </w:r>
                    </w:p>
                    <w:p w14:paraId="2ED67AC5" w14:textId="77777777" w:rsidR="00214C7F" w:rsidRPr="004A20E6" w:rsidRDefault="00214C7F" w:rsidP="007C1B44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77777777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tbl>
      <w:tblPr>
        <w:bidiVisual/>
        <w:tblW w:w="1009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869"/>
        <w:gridCol w:w="898"/>
        <w:gridCol w:w="885"/>
        <w:gridCol w:w="885"/>
        <w:gridCol w:w="4579"/>
      </w:tblGrid>
      <w:tr w:rsidR="00086CA0" w:rsidRPr="00F6366F" w14:paraId="278187D4" w14:textId="77777777" w:rsidTr="00086CA0">
        <w:tc>
          <w:tcPr>
            <w:tcW w:w="1979" w:type="dxa"/>
            <w:shd w:val="clear" w:color="auto" w:fill="F2F2F2" w:themeFill="background1" w:themeFillShade="F2"/>
          </w:tcPr>
          <w:p w14:paraId="482A419A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اسم الموظف/ة </w:t>
            </w:r>
          </w:p>
        </w:tc>
        <w:tc>
          <w:tcPr>
            <w:tcW w:w="8116" w:type="dxa"/>
            <w:gridSpan w:val="5"/>
            <w:shd w:val="clear" w:color="auto" w:fill="auto"/>
          </w:tcPr>
          <w:p w14:paraId="18239115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086CA0" w:rsidRPr="00F6366F" w14:paraId="649626CA" w14:textId="77777777" w:rsidTr="00086CA0">
        <w:trPr>
          <w:trHeight w:val="323"/>
        </w:trPr>
        <w:tc>
          <w:tcPr>
            <w:tcW w:w="1979" w:type="dxa"/>
            <w:shd w:val="clear" w:color="auto" w:fill="F2F2F2" w:themeFill="background1" w:themeFillShade="F2"/>
          </w:tcPr>
          <w:p w14:paraId="2F44A882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الإدارة  </w:t>
            </w:r>
          </w:p>
        </w:tc>
        <w:tc>
          <w:tcPr>
            <w:tcW w:w="8116" w:type="dxa"/>
            <w:gridSpan w:val="5"/>
            <w:shd w:val="clear" w:color="auto" w:fill="auto"/>
          </w:tcPr>
          <w:p w14:paraId="78014A8E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086CA0" w:rsidRPr="00646234" w14:paraId="4229D9D9" w14:textId="77777777" w:rsidTr="00086CA0">
        <w:trPr>
          <w:gridAfter w:val="1"/>
          <w:wAfter w:w="4579" w:type="dxa"/>
          <w:trHeight w:val="70"/>
        </w:trPr>
        <w:tc>
          <w:tcPr>
            <w:tcW w:w="1979" w:type="dxa"/>
            <w:shd w:val="clear" w:color="auto" w:fill="F2F2F2" w:themeFill="background1" w:themeFillShade="F2"/>
          </w:tcPr>
          <w:p w14:paraId="6F5B014D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التحويلة</w:t>
            </w:r>
          </w:p>
        </w:tc>
        <w:tc>
          <w:tcPr>
            <w:tcW w:w="869" w:type="dxa"/>
            <w:shd w:val="clear" w:color="auto" w:fill="auto"/>
          </w:tcPr>
          <w:p w14:paraId="114DD2B9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8" w:type="dxa"/>
            <w:shd w:val="clear" w:color="auto" w:fill="auto"/>
          </w:tcPr>
          <w:p w14:paraId="7199BE79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85" w:type="dxa"/>
            <w:shd w:val="clear" w:color="auto" w:fill="auto"/>
          </w:tcPr>
          <w:p w14:paraId="322D1BCC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85" w:type="dxa"/>
            <w:shd w:val="clear" w:color="auto" w:fill="auto"/>
          </w:tcPr>
          <w:p w14:paraId="0790340F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086CA0" w:rsidRPr="00F6366F" w14:paraId="12DECE24" w14:textId="77777777" w:rsidTr="00086CA0">
        <w:trPr>
          <w:gridAfter w:val="1"/>
          <w:wAfter w:w="4579" w:type="dxa"/>
        </w:trPr>
        <w:tc>
          <w:tcPr>
            <w:tcW w:w="1979" w:type="dxa"/>
            <w:shd w:val="clear" w:color="auto" w:fill="F2F2F2" w:themeFill="background1" w:themeFillShade="F2"/>
          </w:tcPr>
          <w:p w14:paraId="5A972EB9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الـــتــــــــاريــــــــــــخ 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74E867B0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6"/>
                <w:szCs w:val="26"/>
                <w:rtl/>
              </w:rPr>
            </w:pPr>
            <w:r w:rsidRPr="00646234">
              <w:rPr>
                <w:rFonts w:ascii="Sakkal Majalla" w:hAnsi="Sakkal Majalla" w:cs="AL-Mohanad Bold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6"/>
                <w:szCs w:val="26"/>
                <w:rtl/>
              </w:rPr>
              <w:t>/            /            14 هــ</w:t>
            </w:r>
          </w:p>
        </w:tc>
      </w:tr>
    </w:tbl>
    <w:p w14:paraId="02DAB9B2" w14:textId="75736ED6" w:rsidR="000510C9" w:rsidRPr="00086CA0" w:rsidRDefault="000510C9" w:rsidP="000510C9">
      <w:pPr>
        <w:bidi/>
        <w:spacing w:after="0" w:line="240" w:lineRule="auto"/>
        <w:rPr>
          <w:rFonts w:ascii="Questv1" w:hAnsi="Questv1" w:cs="Questv1"/>
          <w:b/>
          <w:bCs/>
          <w:color w:val="111E4D"/>
          <w:sz w:val="24"/>
          <w:rtl/>
          <w:lang w:bidi="ar-KW"/>
        </w:rPr>
      </w:pPr>
    </w:p>
    <w:p w14:paraId="68700459" w14:textId="2C63A6DF" w:rsidR="00086CA0" w:rsidRPr="00BD057F" w:rsidRDefault="00086CA0" w:rsidP="00086CA0">
      <w:pPr>
        <w:bidi/>
        <w:spacing w:after="0" w:line="480" w:lineRule="auto"/>
        <w:ind w:left="-142"/>
        <w:jc w:val="center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  <w:lang w:bidi="ar-KW"/>
        </w:rPr>
      </w:pPr>
      <w:r w:rsidRPr="00BD057F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BD057F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المبنى الرئيسي       </w:t>
      </w:r>
      <w:r w:rsidRPr="00BD057F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BD057F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مبنى الكليات         </w:t>
      </w:r>
      <w:r w:rsidRPr="00BD057F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BD057F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مبنى الطالبات</w:t>
      </w:r>
    </w:p>
    <w:p w14:paraId="40EFB066" w14:textId="38B7106E" w:rsidR="00086CA0" w:rsidRPr="00086CA0" w:rsidRDefault="00086CA0" w:rsidP="00086CA0">
      <w:pPr>
        <w:bidi/>
        <w:spacing w:after="0" w:line="240" w:lineRule="auto"/>
        <w:ind w:left="-1080"/>
        <w:jc w:val="both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حــــــالــة </w:t>
      </w:r>
      <w:r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>المـ</w:t>
      </w: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ــواد : </w:t>
      </w: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إخــــــراج    </w:t>
      </w: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sym w:font="Wingdings" w:char="F06F"/>
      </w: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</w:t>
      </w: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</w:rPr>
        <w:t xml:space="preserve">      </w:t>
      </w: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إدخـــــــــــــــال </w:t>
      </w:r>
    </w:p>
    <w:p w14:paraId="464F0A47" w14:textId="5ED9259F" w:rsidR="00086CA0" w:rsidRDefault="00086CA0" w:rsidP="00086CA0">
      <w:pPr>
        <w:bidi/>
        <w:spacing w:after="0" w:line="240" w:lineRule="auto"/>
        <w:ind w:left="-1054"/>
        <w:jc w:val="both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وصف </w:t>
      </w:r>
      <w:r w:rsidRPr="00086CA0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الأجـــهــزة الــتـــالـــيـة:</w:t>
      </w:r>
      <w:r w:rsidRPr="00086CA0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</w:t>
      </w:r>
    </w:p>
    <w:tbl>
      <w:tblPr>
        <w:bidiVisual/>
        <w:tblW w:w="10211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631"/>
        <w:gridCol w:w="2849"/>
        <w:gridCol w:w="1134"/>
        <w:gridCol w:w="3120"/>
      </w:tblGrid>
      <w:tr w:rsidR="00086CA0" w:rsidRPr="00D62A4A" w14:paraId="085CFC87" w14:textId="77777777" w:rsidTr="00086CA0">
        <w:tc>
          <w:tcPr>
            <w:tcW w:w="4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C9411D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م </w:t>
            </w:r>
          </w:p>
        </w:tc>
        <w:tc>
          <w:tcPr>
            <w:tcW w:w="2631" w:type="dxa"/>
            <w:shd w:val="clear" w:color="auto" w:fill="F2F2F2" w:themeFill="background1" w:themeFillShade="F2"/>
          </w:tcPr>
          <w:p w14:paraId="74D3E434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نوع الجهاز</w:t>
            </w:r>
          </w:p>
        </w:tc>
        <w:tc>
          <w:tcPr>
            <w:tcW w:w="2849" w:type="dxa"/>
            <w:shd w:val="clear" w:color="auto" w:fill="F2F2F2" w:themeFill="background1" w:themeFillShade="F2"/>
          </w:tcPr>
          <w:p w14:paraId="7FE68397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الجهاز / القطعة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533CDA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الكمية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195260EC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اتجاه الأجهزة المصرح لها</w:t>
            </w:r>
          </w:p>
        </w:tc>
      </w:tr>
      <w:tr w:rsidR="00086CA0" w:rsidRPr="00D62A4A" w14:paraId="732DCDD7" w14:textId="77777777" w:rsidTr="00F02E6A">
        <w:tc>
          <w:tcPr>
            <w:tcW w:w="477" w:type="dxa"/>
            <w:shd w:val="clear" w:color="auto" w:fill="F2F2F2" w:themeFill="background1" w:themeFillShade="F2"/>
          </w:tcPr>
          <w:p w14:paraId="725082C2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14:paraId="15B543C4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2849" w:type="dxa"/>
            <w:shd w:val="clear" w:color="auto" w:fill="auto"/>
          </w:tcPr>
          <w:p w14:paraId="65F57045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3E0FE81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120" w:type="dxa"/>
            <w:shd w:val="clear" w:color="auto" w:fill="auto"/>
          </w:tcPr>
          <w:p w14:paraId="399062DF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086CA0" w:rsidRPr="00D62A4A" w14:paraId="12DB5FD8" w14:textId="77777777" w:rsidTr="00086CA0">
        <w:tc>
          <w:tcPr>
            <w:tcW w:w="477" w:type="dxa"/>
            <w:shd w:val="clear" w:color="auto" w:fill="F2F2F2" w:themeFill="background1" w:themeFillShade="F2"/>
          </w:tcPr>
          <w:p w14:paraId="3F3EA039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14:paraId="609592EE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2849" w:type="dxa"/>
            <w:shd w:val="clear" w:color="auto" w:fill="auto"/>
          </w:tcPr>
          <w:p w14:paraId="6532A7B3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35865CD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120" w:type="dxa"/>
            <w:shd w:val="clear" w:color="auto" w:fill="auto"/>
          </w:tcPr>
          <w:p w14:paraId="51465944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086CA0" w:rsidRPr="00D62A4A" w14:paraId="146A4D71" w14:textId="77777777" w:rsidTr="00086CA0">
        <w:tc>
          <w:tcPr>
            <w:tcW w:w="477" w:type="dxa"/>
            <w:shd w:val="clear" w:color="auto" w:fill="F2F2F2" w:themeFill="background1" w:themeFillShade="F2"/>
          </w:tcPr>
          <w:p w14:paraId="04F8A8A8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526AD793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2849" w:type="dxa"/>
            <w:shd w:val="clear" w:color="auto" w:fill="auto"/>
          </w:tcPr>
          <w:p w14:paraId="67DCF220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24199A8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120" w:type="dxa"/>
            <w:shd w:val="clear" w:color="auto" w:fill="auto"/>
          </w:tcPr>
          <w:p w14:paraId="49B08850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086CA0" w:rsidRPr="00D62A4A" w14:paraId="050B7AC6" w14:textId="77777777" w:rsidTr="00086CA0">
        <w:tc>
          <w:tcPr>
            <w:tcW w:w="477" w:type="dxa"/>
            <w:shd w:val="clear" w:color="auto" w:fill="F2F2F2" w:themeFill="background1" w:themeFillShade="F2"/>
          </w:tcPr>
          <w:p w14:paraId="4D299C80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14:paraId="5065BA08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2849" w:type="dxa"/>
            <w:shd w:val="clear" w:color="auto" w:fill="auto"/>
          </w:tcPr>
          <w:p w14:paraId="699EB572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8A3CFE0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120" w:type="dxa"/>
            <w:shd w:val="clear" w:color="auto" w:fill="auto"/>
          </w:tcPr>
          <w:p w14:paraId="0F6A88B7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086CA0" w:rsidRPr="00D62A4A" w14:paraId="486F43FD" w14:textId="77777777" w:rsidTr="00086CA0">
        <w:tc>
          <w:tcPr>
            <w:tcW w:w="477" w:type="dxa"/>
            <w:shd w:val="clear" w:color="auto" w:fill="F2F2F2" w:themeFill="background1" w:themeFillShade="F2"/>
          </w:tcPr>
          <w:p w14:paraId="2471AA70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14:paraId="37A4607B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2849" w:type="dxa"/>
            <w:shd w:val="clear" w:color="auto" w:fill="auto"/>
          </w:tcPr>
          <w:p w14:paraId="381627B3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4FDCFC6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120" w:type="dxa"/>
            <w:shd w:val="clear" w:color="auto" w:fill="auto"/>
          </w:tcPr>
          <w:p w14:paraId="5818BF49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086CA0" w:rsidRPr="00D62A4A" w14:paraId="2A1C3515" w14:textId="77777777" w:rsidTr="00086CA0">
        <w:tc>
          <w:tcPr>
            <w:tcW w:w="477" w:type="dxa"/>
            <w:shd w:val="clear" w:color="auto" w:fill="F2F2F2" w:themeFill="background1" w:themeFillShade="F2"/>
          </w:tcPr>
          <w:p w14:paraId="6F900D09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t>6</w:t>
            </w:r>
          </w:p>
        </w:tc>
        <w:tc>
          <w:tcPr>
            <w:tcW w:w="2631" w:type="dxa"/>
            <w:shd w:val="clear" w:color="auto" w:fill="auto"/>
          </w:tcPr>
          <w:p w14:paraId="04510118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2849" w:type="dxa"/>
            <w:shd w:val="clear" w:color="auto" w:fill="auto"/>
          </w:tcPr>
          <w:p w14:paraId="32A39BB5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9994C1D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120" w:type="dxa"/>
            <w:shd w:val="clear" w:color="auto" w:fill="auto"/>
          </w:tcPr>
          <w:p w14:paraId="1909DAD1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  <w:tr w:rsidR="00086CA0" w:rsidRPr="00D62A4A" w14:paraId="2A97DC85" w14:textId="77777777" w:rsidTr="00086CA0">
        <w:tc>
          <w:tcPr>
            <w:tcW w:w="477" w:type="dxa"/>
            <w:shd w:val="clear" w:color="auto" w:fill="F2F2F2" w:themeFill="background1" w:themeFillShade="F2"/>
          </w:tcPr>
          <w:p w14:paraId="172D201A" w14:textId="77777777" w:rsidR="00086CA0" w:rsidRPr="00086CA0" w:rsidRDefault="00086CA0" w:rsidP="00F06B44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086CA0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t>7</w:t>
            </w:r>
          </w:p>
        </w:tc>
        <w:tc>
          <w:tcPr>
            <w:tcW w:w="2631" w:type="dxa"/>
            <w:shd w:val="clear" w:color="auto" w:fill="auto"/>
          </w:tcPr>
          <w:p w14:paraId="39354523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2849" w:type="dxa"/>
            <w:shd w:val="clear" w:color="auto" w:fill="auto"/>
          </w:tcPr>
          <w:p w14:paraId="4BAA1253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68DE659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  <w:tc>
          <w:tcPr>
            <w:tcW w:w="3120" w:type="dxa"/>
            <w:shd w:val="clear" w:color="auto" w:fill="auto"/>
          </w:tcPr>
          <w:p w14:paraId="1CCAC943" w14:textId="77777777" w:rsidR="00086CA0" w:rsidRPr="00646234" w:rsidRDefault="00086CA0" w:rsidP="00F06B44">
            <w:pPr>
              <w:bidi/>
              <w:spacing w:after="0" w:line="240" w:lineRule="auto"/>
              <w:jc w:val="center"/>
              <w:rPr>
                <w:rFonts w:ascii="Sakkal Majalla" w:hAnsi="Sakkal Majalla" w:cs="AL-Mohanad Bold"/>
                <w:sz w:val="27"/>
                <w:szCs w:val="27"/>
                <w:rtl/>
              </w:rPr>
            </w:pPr>
          </w:p>
        </w:tc>
      </w:tr>
    </w:tbl>
    <w:p w14:paraId="7EFA3786" w14:textId="6F7D2C6E" w:rsidR="00F02E6A" w:rsidRDefault="00F02E6A" w:rsidP="00D373EC">
      <w:pPr>
        <w:bidi/>
        <w:spacing w:after="0" w:line="240" w:lineRule="auto"/>
        <w:ind w:left="-1054" w:right="-450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>
        <w:rPr>
          <w:rFonts w:ascii="Frutiger LT Arabic 45 Light" w:hAnsi="Frutiger LT Arabic 45 Light" w:cs="Frutiger LT Arabic 45 Light" w:hint="cs"/>
          <w:b/>
          <w:bCs/>
          <w:color w:val="59388A"/>
          <w:sz w:val="24"/>
          <w:rtl/>
        </w:rPr>
        <w:t xml:space="preserve"> </w:t>
      </w:r>
      <w:r w:rsidRPr="00F02E6A">
        <w:rPr>
          <w:rFonts w:ascii="Frutiger LT Arabic 45 Light" w:hAnsi="Frutiger LT Arabic 45 Light" w:cs="Frutiger LT Arabic 45 Light" w:hint="cs"/>
          <w:b/>
          <w:bCs/>
          <w:color w:val="59388A"/>
          <w:sz w:val="24"/>
          <w:rtl/>
        </w:rPr>
        <w:t>ملاحظة:</w:t>
      </w:r>
      <w:r w:rsidRPr="00F02E6A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لا يعتمد خروج المواد إلا بعد تعبئة النموذج وتوقيع مدير الإدارة أو من ينوب عنه.</w:t>
      </w:r>
    </w:p>
    <w:p w14:paraId="66D9A456" w14:textId="0CF9E076" w:rsidR="00F02E6A" w:rsidRPr="00F02E6A" w:rsidRDefault="00F02E6A" w:rsidP="00F02E6A">
      <w:pPr>
        <w:bidi/>
        <w:spacing w:after="0" w:line="276" w:lineRule="auto"/>
        <w:ind w:left="-1054" w:right="-450"/>
        <w:jc w:val="center"/>
        <w:rPr>
          <w:rFonts w:ascii="Frutiger LT Arabic 45 Light" w:hAnsi="Frutiger LT Arabic 45 Light" w:cs="Frutiger LT Arabic 45 Light"/>
          <w:b/>
          <w:bCs/>
          <w:color w:val="59388A"/>
          <w:sz w:val="24"/>
          <w:rtl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sz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EAE7F" wp14:editId="147223C9">
                <wp:simplePos x="0" y="0"/>
                <wp:positionH relativeFrom="column">
                  <wp:posOffset>4605655</wp:posOffset>
                </wp:positionH>
                <wp:positionV relativeFrom="paragraph">
                  <wp:posOffset>294006</wp:posOffset>
                </wp:positionV>
                <wp:extent cx="2524125" cy="2647950"/>
                <wp:effectExtent l="0" t="0" r="9525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AFBFA" w14:textId="0709E2CB" w:rsidR="00F02E6A" w:rsidRDefault="00F02E6A" w:rsidP="00F02E6A">
                            <w:pPr>
                              <w:spacing w:line="36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  <w:t>خاص بالإدارة المستفيدة</w:t>
                            </w:r>
                          </w:p>
                          <w:p w14:paraId="6D6F37AC" w14:textId="7BF12CC6" w:rsidR="00F02E6A" w:rsidRPr="00F02E6A" w:rsidRDefault="00F02E6A" w:rsidP="00F02E6A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اسم 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الإدارة: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5EB7BFA9" w14:textId="01596D72" w:rsidR="00F02E6A" w:rsidRPr="00F02E6A" w:rsidRDefault="00F02E6A" w:rsidP="00F02E6A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مدير 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الإدارة: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4A40B21A" w14:textId="4A20A553" w:rsidR="00F02E6A" w:rsidRPr="00F02E6A" w:rsidRDefault="00F02E6A" w:rsidP="00F02E6A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التوقيع: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2EFD6504" w14:textId="77777777" w:rsidR="00F02E6A" w:rsidRPr="00F02E6A" w:rsidRDefault="00F02E6A" w:rsidP="00F02E6A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التاريخ :      /       /       14 هــ </w:t>
                            </w:r>
                          </w:p>
                          <w:p w14:paraId="4F389A2E" w14:textId="77777777" w:rsidR="00F02E6A" w:rsidRDefault="00F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AE7F" id="مربع نص 1" o:spid="_x0000_s1028" type="#_x0000_t202" style="position:absolute;left:0;text-align:left;margin-left:362.65pt;margin-top:23.15pt;width:198.75pt;height:20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" fillcolor="white [3201]" stroked="f" strokeweight=".5pt">
                <v:textbox>
                  <w:txbxContent>
                    <w:p w14:paraId="425AFBFA" w14:textId="0709E2CB" w:rsidR="00F02E6A" w:rsidRDefault="00F02E6A" w:rsidP="00F02E6A">
                      <w:pPr>
                        <w:spacing w:line="36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rtl/>
                        </w:rPr>
                        <w:t>خاص بالإدارة المستفيدة</w:t>
                      </w:r>
                    </w:p>
                    <w:p w14:paraId="6D6F37AC" w14:textId="7BF12CC6" w:rsidR="00F02E6A" w:rsidRPr="00F02E6A" w:rsidRDefault="00F02E6A" w:rsidP="00F02E6A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اسم </w:t>
                      </w: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الإدارة: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</w:t>
                      </w:r>
                    </w:p>
                    <w:p w14:paraId="5EB7BFA9" w14:textId="01596D72" w:rsidR="00F02E6A" w:rsidRPr="00F02E6A" w:rsidRDefault="00F02E6A" w:rsidP="00F02E6A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مدير </w:t>
                      </w: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الإدارة: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</w:t>
                      </w:r>
                    </w:p>
                    <w:p w14:paraId="4A40B21A" w14:textId="4A20A553" w:rsidR="00F02E6A" w:rsidRPr="00F02E6A" w:rsidRDefault="00F02E6A" w:rsidP="00F02E6A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التوقيع: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</w:t>
                      </w:r>
                    </w:p>
                    <w:p w14:paraId="2EFD6504" w14:textId="77777777" w:rsidR="00F02E6A" w:rsidRPr="00F02E6A" w:rsidRDefault="00F02E6A" w:rsidP="00F02E6A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التاريخ :      /       /       14 هــ </w:t>
                      </w:r>
                    </w:p>
                    <w:p w14:paraId="4F389A2E" w14:textId="77777777" w:rsidR="00F02E6A" w:rsidRDefault="00F02E6A"/>
                  </w:txbxContent>
                </v:textbox>
              </v:shape>
            </w:pict>
          </mc:Fallback>
        </mc:AlternateContent>
      </w:r>
    </w:p>
    <w:p w14:paraId="4B85390D" w14:textId="55AA9A9A" w:rsidR="00086CA0" w:rsidRPr="00086CA0" w:rsidRDefault="00F02E6A" w:rsidP="00086CA0">
      <w:pPr>
        <w:bidi/>
        <w:spacing w:after="0" w:line="240" w:lineRule="auto"/>
        <w:ind w:left="-1054"/>
        <w:jc w:val="both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sz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483D8" wp14:editId="575ACB6F">
                <wp:simplePos x="0" y="0"/>
                <wp:positionH relativeFrom="column">
                  <wp:posOffset>100330</wp:posOffset>
                </wp:positionH>
                <wp:positionV relativeFrom="paragraph">
                  <wp:posOffset>15240</wp:posOffset>
                </wp:positionV>
                <wp:extent cx="3914775" cy="2343150"/>
                <wp:effectExtent l="0" t="0" r="952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2DE12" w14:textId="44DC98F7" w:rsidR="00F02E6A" w:rsidRPr="00F02E6A" w:rsidRDefault="00F02E6A" w:rsidP="00F02E6A">
                            <w:pPr>
                              <w:spacing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  <w:t>خاص بإدارة الأمن والسلامة</w:t>
                            </w:r>
                          </w:p>
                          <w:p w14:paraId="5E1E988A" w14:textId="644DA173" w:rsidR="00F02E6A" w:rsidRPr="00F02E6A" w:rsidRDefault="00F02E6A" w:rsidP="00F02E6A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تم مراجعة البيانات 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الواردة،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ويسمح لهم بالدخول وفق الفترة المحددة.</w:t>
                            </w:r>
                          </w:p>
                          <w:p w14:paraId="56CECF42" w14:textId="3AA478E4" w:rsidR="00F02E6A" w:rsidRPr="00F02E6A" w:rsidRDefault="00F02E6A" w:rsidP="00F02E6A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الاسم: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56F1EABF" w14:textId="7493090B" w:rsidR="00F02E6A" w:rsidRPr="00F02E6A" w:rsidRDefault="00F02E6A" w:rsidP="00F02E6A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التوقيع: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19C77E13" w14:textId="7BEE5D86" w:rsidR="00F02E6A" w:rsidRPr="00F02E6A" w:rsidRDefault="00F02E6A" w:rsidP="00F02E6A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</w:rPr>
                            </w:pPr>
                            <w:r w:rsidRPr="00F02E6A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التاريخ:</w:t>
                            </w:r>
                            <w:r w:rsidRPr="00F02E6A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     /       /       14 هــ </w:t>
                            </w:r>
                          </w:p>
                          <w:p w14:paraId="2E6D60B7" w14:textId="77777777" w:rsidR="00F02E6A" w:rsidRDefault="00F02E6A" w:rsidP="00F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83D8" id="مربع نص 6" o:spid="_x0000_s1029" type="#_x0000_t202" style="position:absolute;left:0;text-align:left;margin-left:7.9pt;margin-top:1.2pt;width:308.2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" fillcolor="white [3201]" stroked="f" strokeweight=".5pt">
                <v:textbox>
                  <w:txbxContent>
                    <w:p w14:paraId="4142DE12" w14:textId="44DC98F7" w:rsidR="00F02E6A" w:rsidRPr="00F02E6A" w:rsidRDefault="00F02E6A" w:rsidP="00F02E6A">
                      <w:pPr>
                        <w:spacing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rtl/>
                        </w:rPr>
                        <w:t>خاص بإدارة الأمن والسلامة</w:t>
                      </w:r>
                    </w:p>
                    <w:p w14:paraId="5E1E988A" w14:textId="644DA173" w:rsidR="00F02E6A" w:rsidRPr="00F02E6A" w:rsidRDefault="00F02E6A" w:rsidP="00F02E6A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تم مراجعة البيانات </w:t>
                      </w: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الواردة،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ويسمح لهم بالدخول وفق الفترة المحددة.</w:t>
                      </w:r>
                    </w:p>
                    <w:p w14:paraId="56CECF42" w14:textId="3AA478E4" w:rsidR="00F02E6A" w:rsidRPr="00F02E6A" w:rsidRDefault="00F02E6A" w:rsidP="00F02E6A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الاسم: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56F1EABF" w14:textId="7493090B" w:rsidR="00F02E6A" w:rsidRPr="00F02E6A" w:rsidRDefault="00F02E6A" w:rsidP="00F02E6A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التوقيع: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19C77E13" w14:textId="7BEE5D86" w:rsidR="00F02E6A" w:rsidRPr="00F02E6A" w:rsidRDefault="00F02E6A" w:rsidP="00F02E6A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</w:rPr>
                      </w:pPr>
                      <w:r w:rsidRPr="00F02E6A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التاريخ:</w:t>
                      </w:r>
                      <w:r w:rsidRPr="00F02E6A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     /       /       14 هــ </w:t>
                      </w:r>
                    </w:p>
                    <w:p w14:paraId="2E6D60B7" w14:textId="77777777" w:rsidR="00F02E6A" w:rsidRDefault="00F02E6A" w:rsidP="00F02E6A"/>
                  </w:txbxContent>
                </v:textbox>
              </v:shape>
            </w:pict>
          </mc:Fallback>
        </mc:AlternateContent>
      </w:r>
    </w:p>
    <w:sectPr w:rsidR="00086CA0" w:rsidRPr="00086CA0" w:rsidSect="004D1947">
      <w:pgSz w:w="11906" w:h="16838"/>
      <w:pgMar w:top="0" w:right="1700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510C9"/>
    <w:rsid w:val="00086CA0"/>
    <w:rsid w:val="001153C9"/>
    <w:rsid w:val="00214C7F"/>
    <w:rsid w:val="002510AB"/>
    <w:rsid w:val="002D0609"/>
    <w:rsid w:val="00306854"/>
    <w:rsid w:val="00326ECB"/>
    <w:rsid w:val="003F3873"/>
    <w:rsid w:val="004461E4"/>
    <w:rsid w:val="004717FB"/>
    <w:rsid w:val="004A20E6"/>
    <w:rsid w:val="004D1947"/>
    <w:rsid w:val="005473D3"/>
    <w:rsid w:val="00585EE0"/>
    <w:rsid w:val="00590996"/>
    <w:rsid w:val="007C1B44"/>
    <w:rsid w:val="007E48F1"/>
    <w:rsid w:val="00A675DC"/>
    <w:rsid w:val="00B07D86"/>
    <w:rsid w:val="00BD057F"/>
    <w:rsid w:val="00C71A8E"/>
    <w:rsid w:val="00CA4AB1"/>
    <w:rsid w:val="00D373EC"/>
    <w:rsid w:val="00F02E6A"/>
    <w:rsid w:val="00F97D56"/>
    <w:rsid w:val="00FF216D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2</cp:revision>
  <cp:lastPrinted>2021-06-03T11:31:00Z</cp:lastPrinted>
  <dcterms:created xsi:type="dcterms:W3CDTF">2021-06-06T09:08:00Z</dcterms:created>
  <dcterms:modified xsi:type="dcterms:W3CDTF">2021-06-06T09:08:00Z</dcterms:modified>
</cp:coreProperties>
</file>